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1276"/>
        <w:tblW w:w="13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1329"/>
      </w:tblGrid>
      <w:tr w:rsidR="00FB2FB3" w:rsidRPr="008F1D49" w:rsidTr="00734A65">
        <w:trPr>
          <w:trHeight w:val="450"/>
        </w:trPr>
        <w:tc>
          <w:tcPr>
            <w:tcW w:w="1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2FB3" w:rsidRPr="008F1D49" w:rsidRDefault="00FB2FB3" w:rsidP="00FB2FB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36"/>
                <w:szCs w:val="36"/>
                <w:lang w:eastAsia="es-MX"/>
              </w:rPr>
            </w:pPr>
            <w:r w:rsidRPr="008F1D49">
              <w:rPr>
                <w:rFonts w:ascii="Cambria" w:eastAsia="Times New Roman" w:hAnsi="Cambria" w:cs="Calibri"/>
                <w:b/>
                <w:bCs/>
                <w:sz w:val="36"/>
                <w:szCs w:val="36"/>
                <w:lang w:eastAsia="es-MX"/>
              </w:rPr>
              <w:t>MUNICIPIO DE CUAUTLA JALISCO</w:t>
            </w:r>
          </w:p>
        </w:tc>
      </w:tr>
      <w:tr w:rsidR="00FB2FB3" w:rsidRPr="008F1D49" w:rsidTr="00FB2FB3">
        <w:trPr>
          <w:trHeight w:val="390"/>
        </w:trPr>
        <w:tc>
          <w:tcPr>
            <w:tcW w:w="1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  <w:hideMark/>
          </w:tcPr>
          <w:p w:rsidR="00FB2FB3" w:rsidRPr="00FB2FB3" w:rsidRDefault="00FB2FB3" w:rsidP="00FB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es-MX"/>
              </w:rPr>
            </w:pPr>
            <w:r w:rsidRPr="00FB2FB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es-MX"/>
              </w:rPr>
              <w:t>REPORTE DE ACTIVIDADES</w:t>
            </w:r>
          </w:p>
        </w:tc>
      </w:tr>
      <w:tr w:rsidR="00FB2FB3" w:rsidRPr="008F1D49" w:rsidTr="00734A65">
        <w:trPr>
          <w:trHeight w:val="315"/>
        </w:trPr>
        <w:tc>
          <w:tcPr>
            <w:tcW w:w="1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2FB3" w:rsidRPr="00FB2FB3" w:rsidRDefault="00FB2FB3" w:rsidP="00FB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MES DE </w:t>
            </w:r>
            <w:r w:rsidRPr="00FB2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CTUBRE</w:t>
            </w:r>
            <w:r w:rsidR="00B55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 DEL 2024</w:t>
            </w:r>
          </w:p>
        </w:tc>
      </w:tr>
      <w:tr w:rsidR="00FB2FB3" w:rsidRPr="008F1D49" w:rsidTr="00FB2FB3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B2FB3" w:rsidRPr="00FB2FB3" w:rsidRDefault="00FB2FB3" w:rsidP="00FB2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FB2FB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FECHA</w:t>
            </w:r>
          </w:p>
        </w:tc>
        <w:tc>
          <w:tcPr>
            <w:tcW w:w="1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B2FB3" w:rsidRPr="00FB2FB3" w:rsidRDefault="00FB2FB3" w:rsidP="0073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FB2FB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ACTIVIDADES REALIZADAS</w:t>
            </w:r>
          </w:p>
        </w:tc>
      </w:tr>
      <w:tr w:rsidR="00FB2FB3" w:rsidRPr="008F1D49" w:rsidTr="00FB2FB3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FB2FB3" w:rsidRDefault="00FB2FB3" w:rsidP="00D8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FB2FB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Martes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01</w:t>
            </w:r>
          </w:p>
        </w:tc>
        <w:tc>
          <w:tcPr>
            <w:tcW w:w="1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2F30F7" w:rsidRDefault="00FB2FB3" w:rsidP="0073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F30F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Reunión de cabildo y tom</w:t>
            </w:r>
            <w:r w:rsidR="000A4B4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 de protesta de los directores y regidores que conforman</w:t>
            </w:r>
            <w:r w:rsidRPr="002F30F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el cabildo Municipal. </w:t>
            </w:r>
          </w:p>
        </w:tc>
      </w:tr>
      <w:tr w:rsidR="00FB2FB3" w:rsidRPr="008F1D49" w:rsidTr="00FB2FB3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FB2FB3" w:rsidRDefault="00FB2FB3" w:rsidP="00D8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FB2FB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Miércoles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02</w:t>
            </w:r>
          </w:p>
        </w:tc>
        <w:tc>
          <w:tcPr>
            <w:tcW w:w="1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2F30F7" w:rsidRDefault="002F30F7" w:rsidP="0073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2F30F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Entrega y recepción de las diferente áreas administrativas.</w:t>
            </w:r>
          </w:p>
        </w:tc>
      </w:tr>
      <w:tr w:rsidR="00FB2FB3" w:rsidRPr="008F1D49" w:rsidTr="00FB2FB3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FB2FB3" w:rsidRDefault="00FB2FB3" w:rsidP="00D8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FB2FB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Jueves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03</w:t>
            </w:r>
          </w:p>
        </w:tc>
        <w:tc>
          <w:tcPr>
            <w:tcW w:w="1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2F30F7" w:rsidRDefault="002F30F7" w:rsidP="0073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Atención a los ciudadanos del Municipio.</w:t>
            </w:r>
          </w:p>
        </w:tc>
      </w:tr>
      <w:tr w:rsidR="00FB2FB3" w:rsidRPr="008F1D49" w:rsidTr="00FB2FB3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FB2FB3" w:rsidRDefault="00FB2FB3" w:rsidP="00D8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FB2FB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Viernes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04</w:t>
            </w:r>
          </w:p>
        </w:tc>
        <w:tc>
          <w:tcPr>
            <w:tcW w:w="1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2F30F7" w:rsidRDefault="002F30F7" w:rsidP="0073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Atención a los ciudadanos del Municipio, y se realizaron reuniones con el personal del Domo deportivo.</w:t>
            </w:r>
          </w:p>
        </w:tc>
      </w:tr>
      <w:tr w:rsidR="00FB2FB3" w:rsidRPr="008F1D49" w:rsidTr="00FB2FB3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FB2FB3" w:rsidRDefault="00FB2FB3" w:rsidP="00D8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FB2FB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Lunes</w:t>
            </w:r>
            <w:r w:rsidR="002F30F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07</w:t>
            </w:r>
          </w:p>
        </w:tc>
        <w:tc>
          <w:tcPr>
            <w:tcW w:w="1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2F30F7" w:rsidRDefault="002F30F7" w:rsidP="0073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Asistencia a reunión en el Municipio del Grullo y se realizó una junta</w:t>
            </w:r>
            <w:r w:rsidR="00B12938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con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personas del rastro y ca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rniceros.</w:t>
            </w:r>
          </w:p>
        </w:tc>
      </w:tr>
      <w:tr w:rsidR="00FB2FB3" w:rsidRPr="008F1D49" w:rsidTr="00FB2FB3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FB2FB3" w:rsidRDefault="00FB2FB3" w:rsidP="00D8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FB2FB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Martes</w:t>
            </w:r>
            <w:r w:rsidR="002F30F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08</w:t>
            </w:r>
          </w:p>
        </w:tc>
        <w:tc>
          <w:tcPr>
            <w:tcW w:w="1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2F30F7" w:rsidRDefault="002F30F7" w:rsidP="0073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Atención a los ciudadanos del Municipio. </w:t>
            </w:r>
          </w:p>
        </w:tc>
      </w:tr>
      <w:tr w:rsidR="00FB2FB3" w:rsidRPr="008F1D49" w:rsidTr="00FB2FB3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0F7" w:rsidRPr="00FB2FB3" w:rsidRDefault="00FB2FB3" w:rsidP="00D8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FB2FB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Miércoles</w:t>
            </w:r>
            <w:r w:rsidR="002F30F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09 </w:t>
            </w:r>
          </w:p>
        </w:tc>
        <w:tc>
          <w:tcPr>
            <w:tcW w:w="1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2F30F7" w:rsidRDefault="002F30F7" w:rsidP="00FB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Atención a los ciudadanos del Municipio.</w:t>
            </w:r>
          </w:p>
        </w:tc>
      </w:tr>
      <w:tr w:rsidR="00FB2FB3" w:rsidRPr="008F1D49" w:rsidTr="00FB2FB3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FB2FB3" w:rsidRDefault="00FB2FB3" w:rsidP="00D8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FB2FB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Jueves</w:t>
            </w:r>
            <w:r w:rsidR="002F30F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10</w:t>
            </w:r>
          </w:p>
        </w:tc>
        <w:tc>
          <w:tcPr>
            <w:tcW w:w="1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2F30F7" w:rsidRDefault="002F30F7" w:rsidP="0073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Atención a los ciudadanos del Municipio y a directores de algunas escuelas de las Comunidades.</w:t>
            </w:r>
          </w:p>
        </w:tc>
      </w:tr>
      <w:tr w:rsidR="00FB2FB3" w:rsidRPr="008F1D49" w:rsidTr="00FB2FB3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FB2FB3" w:rsidRDefault="00FB2FB3" w:rsidP="00D8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FB2FB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Viernes</w:t>
            </w:r>
            <w:r w:rsidR="002F30F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11</w:t>
            </w:r>
          </w:p>
        </w:tc>
        <w:tc>
          <w:tcPr>
            <w:tcW w:w="1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2F30F7" w:rsidRDefault="002F30F7" w:rsidP="0073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Asistencia a reuniones en diferentes dependencias en la Ciudad de Guadalajara.</w:t>
            </w:r>
          </w:p>
        </w:tc>
      </w:tr>
      <w:tr w:rsidR="00FB2FB3" w:rsidRPr="008F1D49" w:rsidTr="00FB2FB3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FB2FB3" w:rsidRDefault="00FB2FB3" w:rsidP="00D8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FB2FB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Lunes</w:t>
            </w:r>
            <w:r w:rsidR="002F30F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14</w:t>
            </w:r>
          </w:p>
        </w:tc>
        <w:tc>
          <w:tcPr>
            <w:tcW w:w="1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2F30F7" w:rsidRDefault="002F30F7" w:rsidP="0073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Atención a los ciudadanos del Municipio y a directores de algunas escuelas de las Comunidades.</w:t>
            </w:r>
          </w:p>
        </w:tc>
      </w:tr>
      <w:tr w:rsidR="00FB2FB3" w:rsidRPr="008F1D49" w:rsidTr="00FB2FB3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FB2FB3" w:rsidRDefault="00FB2FB3" w:rsidP="00D8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FB2FB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Martes</w:t>
            </w:r>
            <w:r w:rsidR="002F30F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15</w:t>
            </w:r>
          </w:p>
        </w:tc>
        <w:tc>
          <w:tcPr>
            <w:tcW w:w="1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2F30F7" w:rsidRDefault="002F30F7" w:rsidP="0073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Asistencia a </w:t>
            </w:r>
            <w:r w:rsidR="00533CB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reunión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con la </w:t>
            </w:r>
            <w:r w:rsidR="00533CB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Diputada  del Distrito 18 </w:t>
            </w:r>
            <w:proofErr w:type="spellStart"/>
            <w:r w:rsidR="00533CB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Yussara</w:t>
            </w:r>
            <w:proofErr w:type="spellEnd"/>
            <w:r w:rsidR="00533CB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Elizabeth Canales  en el Municipio de Mascota Jalisco. </w:t>
            </w:r>
          </w:p>
        </w:tc>
      </w:tr>
      <w:tr w:rsidR="00FB2FB3" w:rsidRPr="008F1D49" w:rsidTr="00FB2FB3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FB2FB3" w:rsidRDefault="00FB2FB3" w:rsidP="00D8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FB2FB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Miércoles</w:t>
            </w:r>
            <w:r w:rsidR="002F30F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16</w:t>
            </w:r>
          </w:p>
        </w:tc>
        <w:tc>
          <w:tcPr>
            <w:tcW w:w="1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2F30F7" w:rsidRDefault="00533CB1" w:rsidP="0073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Atención a los ciudadanos del Municipio.</w:t>
            </w:r>
          </w:p>
        </w:tc>
      </w:tr>
      <w:tr w:rsidR="00FB2FB3" w:rsidRPr="008F1D49" w:rsidTr="00FB2FB3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FB2FB3" w:rsidRDefault="00FB2FB3" w:rsidP="00D8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FB2FB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Jueves</w:t>
            </w:r>
            <w:r w:rsidR="002F30F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17</w:t>
            </w:r>
          </w:p>
        </w:tc>
        <w:tc>
          <w:tcPr>
            <w:tcW w:w="1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2F30F7" w:rsidRDefault="00533CB1" w:rsidP="00FB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Atención a los ciudadanos del Municipio.</w:t>
            </w:r>
          </w:p>
        </w:tc>
      </w:tr>
      <w:tr w:rsidR="00FB2FB3" w:rsidRPr="008F1D49" w:rsidTr="00FB2FB3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FB2FB3" w:rsidRDefault="00FB2FB3" w:rsidP="00D8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FB2FB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Viernes</w:t>
            </w:r>
            <w:r w:rsidR="002F30F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18</w:t>
            </w:r>
          </w:p>
        </w:tc>
        <w:tc>
          <w:tcPr>
            <w:tcW w:w="1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2F30F7" w:rsidRDefault="00533CB1" w:rsidP="0073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Atención a los ciudadanos del Municipio.</w:t>
            </w:r>
          </w:p>
        </w:tc>
      </w:tr>
      <w:tr w:rsidR="00FB2FB3" w:rsidRPr="008F1D49" w:rsidTr="00FB2FB3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FB2FB3" w:rsidRDefault="00FB2FB3" w:rsidP="00D8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FB2FB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Lunes</w:t>
            </w:r>
            <w:r w:rsidR="00533CB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21</w:t>
            </w:r>
          </w:p>
        </w:tc>
        <w:tc>
          <w:tcPr>
            <w:tcW w:w="1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2F30F7" w:rsidRDefault="00533CB1" w:rsidP="0073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Atención a los ciudadanos del Municipio.</w:t>
            </w:r>
          </w:p>
        </w:tc>
      </w:tr>
      <w:tr w:rsidR="00FB2FB3" w:rsidRPr="008F1D49" w:rsidTr="00FB2FB3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FB2FB3" w:rsidRDefault="00FB2FB3" w:rsidP="00D8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FB2FB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Martes</w:t>
            </w:r>
            <w:r w:rsidR="00533CB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22</w:t>
            </w:r>
          </w:p>
        </w:tc>
        <w:tc>
          <w:tcPr>
            <w:tcW w:w="1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2F30F7" w:rsidRDefault="00533CB1" w:rsidP="00FB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Atención a los ciudadanos del Municipio.</w:t>
            </w:r>
          </w:p>
        </w:tc>
      </w:tr>
      <w:tr w:rsidR="00FB2FB3" w:rsidRPr="008F1D49" w:rsidTr="00FB2FB3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FB2FB3" w:rsidRDefault="00FB2FB3" w:rsidP="00D8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FB2FB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Miércoles</w:t>
            </w:r>
            <w:r w:rsidR="00533CB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23</w:t>
            </w:r>
          </w:p>
        </w:tc>
        <w:tc>
          <w:tcPr>
            <w:tcW w:w="1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2F30F7" w:rsidRDefault="00533CB1" w:rsidP="0073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Atención a los ciudadanos del Municipio.</w:t>
            </w:r>
          </w:p>
        </w:tc>
      </w:tr>
      <w:tr w:rsidR="00FB2FB3" w:rsidRPr="008F1D49" w:rsidTr="00FB2FB3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FB2FB3" w:rsidRDefault="00FB2FB3" w:rsidP="00D8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FB2FB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Jueves</w:t>
            </w:r>
            <w:r w:rsidR="00533CB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24</w:t>
            </w:r>
          </w:p>
        </w:tc>
        <w:tc>
          <w:tcPr>
            <w:tcW w:w="1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2F30F7" w:rsidRDefault="00533CB1" w:rsidP="00FB2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Atención a los ciudadanos del Municipio.</w:t>
            </w:r>
          </w:p>
        </w:tc>
      </w:tr>
      <w:tr w:rsidR="00FB2FB3" w:rsidRPr="008F1D49" w:rsidTr="00FB2FB3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FB2FB3" w:rsidRDefault="00FB2FB3" w:rsidP="00D8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FB2FB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Viernes</w:t>
            </w:r>
            <w:r w:rsidR="00533CB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25</w:t>
            </w:r>
          </w:p>
        </w:tc>
        <w:tc>
          <w:tcPr>
            <w:tcW w:w="1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2F30F7" w:rsidRDefault="00B559FA" w:rsidP="00B5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Asistencia a una jornada de Salud en el Municipio de Tecolotlán y Atención a los ciudadanos del Municipio. </w:t>
            </w:r>
          </w:p>
        </w:tc>
      </w:tr>
      <w:tr w:rsidR="00FB2FB3" w:rsidRPr="008F1D49" w:rsidTr="00FB2FB3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FB2FB3" w:rsidRDefault="00FB2FB3" w:rsidP="00D8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FB2FB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Lunes</w:t>
            </w:r>
            <w:r w:rsidR="00533CB1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</w:t>
            </w:r>
            <w:r w:rsidR="00D8759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28</w:t>
            </w:r>
          </w:p>
        </w:tc>
        <w:tc>
          <w:tcPr>
            <w:tcW w:w="1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2F30F7" w:rsidRDefault="00B559FA" w:rsidP="0073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Atención a los ciudadanos del Municipio.</w:t>
            </w:r>
          </w:p>
        </w:tc>
      </w:tr>
      <w:tr w:rsidR="00FB2FB3" w:rsidRPr="008F1D49" w:rsidTr="00533CB1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FB2FB3" w:rsidRDefault="00FB2FB3" w:rsidP="00D8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FB2FB3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Martes</w:t>
            </w:r>
            <w:r w:rsidR="00D8759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29</w:t>
            </w:r>
          </w:p>
        </w:tc>
        <w:tc>
          <w:tcPr>
            <w:tcW w:w="1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FB3" w:rsidRPr="002F30F7" w:rsidRDefault="00D54985" w:rsidP="0073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Atención a los ciudadanos del Municipio.</w:t>
            </w:r>
          </w:p>
        </w:tc>
      </w:tr>
      <w:tr w:rsidR="00533CB1" w:rsidRPr="008F1D49" w:rsidTr="00533CB1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CB1" w:rsidRPr="00FB2FB3" w:rsidRDefault="00533CB1" w:rsidP="00D8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Miércoles</w:t>
            </w:r>
            <w:r w:rsidR="00D8759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 </w:t>
            </w:r>
          </w:p>
        </w:tc>
        <w:tc>
          <w:tcPr>
            <w:tcW w:w="1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CB1" w:rsidRPr="002F30F7" w:rsidRDefault="00D54985" w:rsidP="0073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Reunión con la asociación de Uniendo Familias y 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Atención a los ciudadanos del Municipio.</w:t>
            </w:r>
          </w:p>
        </w:tc>
      </w:tr>
      <w:tr w:rsidR="00533CB1" w:rsidRPr="008F1D49" w:rsidTr="00533CB1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CB1" w:rsidRPr="00FB2FB3" w:rsidRDefault="00533CB1" w:rsidP="00D87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 xml:space="preserve">Jueves </w:t>
            </w:r>
            <w:r w:rsidR="00D87597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t>31</w:t>
            </w:r>
          </w:p>
        </w:tc>
        <w:tc>
          <w:tcPr>
            <w:tcW w:w="1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3CB1" w:rsidRPr="002F30F7" w:rsidRDefault="00D54985" w:rsidP="00734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Asistencia a reunión de “Integración de la Red Regional de Municipios por la Salud 2024-2027” en Autlán de Navarro, jal.</w:t>
            </w:r>
          </w:p>
        </w:tc>
      </w:tr>
    </w:tbl>
    <w:p w:rsidR="006036EC" w:rsidRDefault="00FB2FB3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8B65A72" wp14:editId="76B88B5F">
            <wp:simplePos x="0" y="0"/>
            <wp:positionH relativeFrom="column">
              <wp:posOffset>7617460</wp:posOffset>
            </wp:positionH>
            <wp:positionV relativeFrom="paragraph">
              <wp:posOffset>-873125</wp:posOffset>
            </wp:positionV>
            <wp:extent cx="1268095" cy="702310"/>
            <wp:effectExtent l="0" t="0" r="8255" b="2540"/>
            <wp:wrapSquare wrapText="bothSides"/>
            <wp:docPr id="2" name="Imagen 2" descr="C:\Users\JcSystem\Downloads\CUAUTLA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System\Downloads\CUAUTLA LOGO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95F0633" wp14:editId="0D7DA883">
            <wp:simplePos x="0" y="0"/>
            <wp:positionH relativeFrom="column">
              <wp:posOffset>-596265</wp:posOffset>
            </wp:positionH>
            <wp:positionV relativeFrom="paragraph">
              <wp:posOffset>-882015</wp:posOffset>
            </wp:positionV>
            <wp:extent cx="1268095" cy="702310"/>
            <wp:effectExtent l="0" t="0" r="8255" b="2540"/>
            <wp:wrapSquare wrapText="bothSides"/>
            <wp:docPr id="1" name="Imagen 1" descr="C:\Users\JcSystem\Downloads\CUAUTLA 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System\Downloads\CUAUTLA LOGO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36EC" w:rsidSect="00FB2FB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B3"/>
    <w:rsid w:val="000A4B43"/>
    <w:rsid w:val="002F30F7"/>
    <w:rsid w:val="00533CB1"/>
    <w:rsid w:val="006036EC"/>
    <w:rsid w:val="00B12938"/>
    <w:rsid w:val="00B559FA"/>
    <w:rsid w:val="00BA3855"/>
    <w:rsid w:val="00D54985"/>
    <w:rsid w:val="00D87597"/>
    <w:rsid w:val="00FB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2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2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JcSystem</dc:creator>
  <cp:lastModifiedBy>JcSystem</cp:lastModifiedBy>
  <cp:revision>6</cp:revision>
  <dcterms:created xsi:type="dcterms:W3CDTF">2024-10-24T16:29:00Z</dcterms:created>
  <dcterms:modified xsi:type="dcterms:W3CDTF">2024-10-30T15:36:00Z</dcterms:modified>
</cp:coreProperties>
</file>